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D01C" w14:textId="77777777" w:rsidR="003D5E81" w:rsidRPr="005A675A" w:rsidRDefault="003D5E81" w:rsidP="003D5E81">
      <w:pPr>
        <w:keepNext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5A675A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Сидим дома.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</w:t>
      </w:r>
    </w:p>
    <w:p w14:paraId="417D804A" w14:textId="77777777" w:rsidR="003D5E81" w:rsidRPr="005A675A" w:rsidRDefault="003D5E81" w:rsidP="003D5E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7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Уважаемые родители, для вас небольшая подборка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комплексов утренней гимнастики,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можно выполнять дома всем вместе и при этом будет весело и совершенствоваться физические навыки.</w:t>
      </w:r>
    </w:p>
    <w:p w14:paraId="654182FD" w14:textId="6E3C9316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084105">
        <w:rPr>
          <w:b/>
          <w:bCs/>
          <w:color w:val="000000"/>
          <w:sz w:val="28"/>
          <w:szCs w:val="28"/>
        </w:rPr>
        <w:t>1 Физкультурники.</w:t>
      </w:r>
      <w:r w:rsidRPr="00084105">
        <w:rPr>
          <w:color w:val="000000"/>
          <w:sz w:val="28"/>
          <w:szCs w:val="28"/>
        </w:rPr>
        <w:br/>
        <w:t>Общеразвивающие упражнения:</w:t>
      </w:r>
      <w:r w:rsidRPr="00084105">
        <w:rPr>
          <w:color w:val="000000"/>
          <w:sz w:val="28"/>
          <w:szCs w:val="28"/>
        </w:rPr>
        <w:br/>
        <w:t>1. "Мы плаваем".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.: ноги слегка расставлены, руки внизу. Поднять руки вперёд, развести в стороны, опустить. Повторить 5 раз.</w:t>
      </w:r>
      <w:r w:rsidRPr="00084105">
        <w:rPr>
          <w:color w:val="000000"/>
          <w:sz w:val="28"/>
          <w:szCs w:val="28"/>
        </w:rPr>
        <w:br/>
        <w:t>2. "Приготовиться к прыжку в воду".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.: то же. Присесть, наклониться вперёд, руки отвести назад, вернуться в </w:t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 Повторить 5 раз.</w:t>
      </w:r>
      <w:r w:rsidRPr="00084105">
        <w:rPr>
          <w:color w:val="000000"/>
          <w:sz w:val="28"/>
          <w:szCs w:val="28"/>
        </w:rPr>
        <w:br/>
        <w:t>3. "Физкультурники".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.: то же. Наклониться, развести руки в стороны, опустить, сказав при этом "вниз", </w:t>
      </w:r>
      <w:proofErr w:type="spellStart"/>
      <w:r w:rsidRPr="00084105">
        <w:rPr>
          <w:color w:val="000000"/>
          <w:sz w:val="28"/>
          <w:szCs w:val="28"/>
        </w:rPr>
        <w:t>впрямиться</w:t>
      </w:r>
      <w:proofErr w:type="spellEnd"/>
      <w:r w:rsidRPr="00084105">
        <w:rPr>
          <w:color w:val="000000"/>
          <w:sz w:val="28"/>
          <w:szCs w:val="28"/>
        </w:rPr>
        <w:t>. Повторить 5 раз.</w:t>
      </w:r>
      <w:r w:rsidRPr="00084105">
        <w:rPr>
          <w:color w:val="000000"/>
          <w:sz w:val="28"/>
          <w:szCs w:val="28"/>
        </w:rPr>
        <w:br/>
        <w:t>4. "На зарядке".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: ноги на ширине плеч, руки на поясе. Наклониться вправо, вернуться в </w:t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 То же выполнить влево. Повторить 6 раз.</w:t>
      </w:r>
      <w:r w:rsidRPr="00084105">
        <w:rPr>
          <w:color w:val="000000"/>
          <w:sz w:val="28"/>
          <w:szCs w:val="28"/>
        </w:rPr>
        <w:br/>
        <w:t>5. "Прыжки".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.: правая нога впереди, левая сзади, руки на поясе. Сделать 8 прыжков, попеременно переставляя вперёд-назад то левую, то правую ногу.</w:t>
      </w:r>
    </w:p>
    <w:p w14:paraId="2D5733AF" w14:textId="77777777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105">
        <w:rPr>
          <w:color w:val="000000"/>
          <w:sz w:val="28"/>
          <w:szCs w:val="28"/>
        </w:rPr>
        <w:t xml:space="preserve"> Ходьба на месте. Упражнение на дыхание</w:t>
      </w:r>
    </w:p>
    <w:p w14:paraId="3BA0CD8F" w14:textId="056B81ED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105">
        <w:rPr>
          <w:b/>
          <w:bCs/>
          <w:color w:val="000000"/>
          <w:sz w:val="28"/>
          <w:szCs w:val="28"/>
        </w:rPr>
        <w:t>2 Самолёты.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</w:rPr>
        <w:br/>
        <w:t>1. "Заводим мотор".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.: ноги слегка расставлены, руки внизу. Согнуть руки в локтях, вращать руками одна вокруг другой, сказать "р-р-р", вернуться в </w:t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 Повторить 5 раз.</w:t>
      </w:r>
      <w:r w:rsidRPr="00084105">
        <w:rPr>
          <w:color w:val="000000"/>
          <w:sz w:val="28"/>
          <w:szCs w:val="28"/>
        </w:rPr>
        <w:br/>
        <w:t>2. "Самолёты готовятся к полёту".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.: ноги на ширине плеч, руки на поясе. Наклониться вправо (влево), вернуться в </w:t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 Повторить 5 раз.</w:t>
      </w:r>
      <w:r w:rsidRPr="00084105">
        <w:rPr>
          <w:color w:val="000000"/>
          <w:sz w:val="28"/>
          <w:szCs w:val="28"/>
        </w:rPr>
        <w:br/>
        <w:t>3. "Починим колёса".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.: ноги на ширине плеч, руки внизу. Присесть, хлопнуть по коленям, сказав при этом "хлоп", вернуться в </w:t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 Повторить 5 раз.</w:t>
      </w:r>
      <w:r w:rsidRPr="00084105">
        <w:rPr>
          <w:color w:val="000000"/>
          <w:sz w:val="28"/>
          <w:szCs w:val="28"/>
        </w:rPr>
        <w:br/>
        <w:t>4. "Самолёты летят".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>.: ноги слегка расставлены, руки внизу. Поднять руки в стороны, опустить. Повторить 6 раз.</w:t>
      </w:r>
      <w:r w:rsidRPr="00084105">
        <w:rPr>
          <w:color w:val="000000"/>
          <w:sz w:val="28"/>
          <w:szCs w:val="28"/>
        </w:rPr>
        <w:br/>
        <w:t>5. "Прыжки".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</w:rPr>
        <w:t>И.п</w:t>
      </w:r>
      <w:proofErr w:type="spellEnd"/>
      <w:r w:rsidRPr="00084105">
        <w:rPr>
          <w:color w:val="000000"/>
          <w:sz w:val="28"/>
          <w:szCs w:val="28"/>
        </w:rPr>
        <w:t xml:space="preserve">.: ноги слегка расставлены, руки на поясе. Выполнить 8 прыжков на месте, ходьба на месте и вновь прыжки. </w:t>
      </w:r>
    </w:p>
    <w:p w14:paraId="6053F8D9" w14:textId="13D4742F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Hlk40686031"/>
      <w:r w:rsidRPr="00084105">
        <w:rPr>
          <w:color w:val="000000"/>
          <w:sz w:val="28"/>
          <w:szCs w:val="28"/>
        </w:rPr>
        <w:t>Ходьба на месте. Упражнение на восстановление дыхания</w:t>
      </w:r>
    </w:p>
    <w:bookmarkEnd w:id="0"/>
    <w:p w14:paraId="5879F9ED" w14:textId="77777777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4B79D49" w14:textId="02D218F1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105">
        <w:rPr>
          <w:b/>
          <w:bCs/>
          <w:color w:val="000000"/>
          <w:sz w:val="28"/>
          <w:szCs w:val="28"/>
          <w:shd w:val="clear" w:color="auto" w:fill="FFFFFF"/>
        </w:rPr>
        <w:t>3 Лошадки.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1. "Запряги лошадку".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.: ноги слегка расставлены, руки внизу. Поднять руки вперёд ладонями вверх, пальцы сжать в кулак, опустить руки. Повторить 5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2. "Лошадка поднимает ногу".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ноги слегка расставлены, руки на поясе. Поднять правую (левую) ногу, согнутую в колене,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6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3. "Проверяем подковы".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стоя на коленях, руки внизу. Наклониться вперёд, поставить прямые руки на пол,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5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4. "Поехали на лошадке".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.: ноги слегка расставлены, руки согнуты у пояса, пальцы сжаты в кулаки. Выполнить три полуприседания. Повторить 4 раза.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5. "Лошадка бьёт копытом".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ноги слегка расставлены, руки внизу. Выставить правую (левую) ногу на носок, руки поднять вверх,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6 раз.</w:t>
      </w:r>
      <w:r w:rsidRPr="00084105">
        <w:rPr>
          <w:color w:val="000000"/>
          <w:sz w:val="28"/>
          <w:szCs w:val="28"/>
        </w:rPr>
        <w:br/>
      </w:r>
      <w:bookmarkStart w:id="1" w:name="_Hlk40686087"/>
      <w:r w:rsidRPr="00084105">
        <w:rPr>
          <w:color w:val="000000"/>
          <w:sz w:val="28"/>
          <w:szCs w:val="28"/>
        </w:rPr>
        <w:t>Ходьба на месте. Упражнение на восстановление дыхания</w:t>
      </w:r>
    </w:p>
    <w:bookmarkEnd w:id="1"/>
    <w:p w14:paraId="4E83B527" w14:textId="77777777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C8BA23A" w14:textId="24E3B42C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105">
        <w:rPr>
          <w:b/>
          <w:bCs/>
          <w:color w:val="000000"/>
          <w:sz w:val="28"/>
          <w:szCs w:val="28"/>
          <w:shd w:val="clear" w:color="auto" w:fill="FFFFFF"/>
        </w:rPr>
        <w:t>4 Бабочки.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1. "Бабочки порхают".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.: ноги слегка расставлены, руки внизу. Поднять руки в стороны, помахать ими, опустить вниз. Повторить 6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2. "Бабочки сели на цветы".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то же. Присесть, руки положить на колени, опустить голову,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5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3. "Бабочки летят над лугом".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ноги на ширине плеч, руки внизу. Наклониться вперёд, развести руки в стороны,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5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4. "Бабочки качаются на цветах".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ноги слегка расставлены, руки внизу. Наклониться вправо (влево),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6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5. "Прыжки".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.: ноги слегка расставлены, руки на поясе. Выполнить 8 прыжков на месте на двух ногах, ходьба на месте и вновь прыжки.</w:t>
      </w:r>
      <w:r w:rsidRPr="00084105">
        <w:rPr>
          <w:color w:val="000000"/>
          <w:sz w:val="28"/>
          <w:szCs w:val="28"/>
        </w:rPr>
        <w:br/>
        <w:t>Ходьба на месте. Упражнение на восстановление дыхания</w:t>
      </w:r>
    </w:p>
    <w:p w14:paraId="52D07996" w14:textId="77777777" w:rsidR="005A3F55" w:rsidRPr="00084105" w:rsidRDefault="005A3F55" w:rsidP="005A3F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105">
        <w:rPr>
          <w:b/>
          <w:bCs/>
          <w:color w:val="000000"/>
          <w:sz w:val="28"/>
          <w:szCs w:val="28"/>
          <w:shd w:val="clear" w:color="auto" w:fill="FFFFFF"/>
        </w:rPr>
        <w:t>5. Часы.</w:t>
      </w:r>
      <w:r w:rsidRPr="00084105">
        <w:rPr>
          <w:color w:val="000000"/>
          <w:sz w:val="28"/>
          <w:szCs w:val="28"/>
          <w:shd w:val="clear" w:color="auto" w:fill="FFFFFF"/>
        </w:rPr>
        <w:t>: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1. "Заведи часы"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ноги слегка расставлены, руки в стороны. Согнуть руки в локтях и вращать перед грудью,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5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2. "Маятник качается"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ноги слегка расставлены, руки на поясе. Наклониться вправо (влево), </w:t>
      </w:r>
      <w:r w:rsidRPr="00084105">
        <w:rPr>
          <w:color w:val="000000"/>
          <w:sz w:val="28"/>
          <w:szCs w:val="28"/>
          <w:shd w:val="clear" w:color="auto" w:fill="FFFFFF"/>
        </w:rPr>
        <w:lastRenderedPageBreak/>
        <w:t xml:space="preserve">сказать "тик-так",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6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3. "Часы сломались".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.: ноги слегка расставлены, руки внизу. Присесть, хлопнуть по коленям, встать. Повторить 5 раз.</w:t>
      </w:r>
      <w:r w:rsidRPr="00084105">
        <w:rPr>
          <w:color w:val="000000"/>
          <w:sz w:val="28"/>
          <w:szCs w:val="28"/>
        </w:rPr>
        <w:br/>
      </w:r>
      <w:r w:rsidRPr="00084105">
        <w:rPr>
          <w:color w:val="000000"/>
          <w:sz w:val="28"/>
          <w:szCs w:val="28"/>
          <w:shd w:val="clear" w:color="auto" w:fill="FFFFFF"/>
        </w:rPr>
        <w:t>4. "Часы идут".</w:t>
      </w:r>
      <w:r w:rsidRPr="00084105">
        <w:rPr>
          <w:color w:val="000000"/>
          <w:sz w:val="28"/>
          <w:szCs w:val="28"/>
        </w:rPr>
        <w:br/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 xml:space="preserve">.: то же. Раскачивать руками вперёд-назад, вернуться в </w:t>
      </w:r>
      <w:proofErr w:type="spellStart"/>
      <w:r w:rsidRPr="00084105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084105">
        <w:rPr>
          <w:color w:val="000000"/>
          <w:sz w:val="28"/>
          <w:szCs w:val="28"/>
          <w:shd w:val="clear" w:color="auto" w:fill="FFFFFF"/>
        </w:rPr>
        <w:t>. Повторить 5 раз.</w:t>
      </w:r>
      <w:r w:rsidRPr="00084105">
        <w:rPr>
          <w:color w:val="000000"/>
          <w:sz w:val="28"/>
          <w:szCs w:val="28"/>
        </w:rPr>
        <w:br/>
        <w:t>Ходьба на месте. Упражнение на восстановление дыхания</w:t>
      </w:r>
    </w:p>
    <w:p w14:paraId="4970A0A1" w14:textId="22D55C24" w:rsidR="00B62160" w:rsidRPr="00084105" w:rsidRDefault="00B62160">
      <w:pPr>
        <w:rPr>
          <w:rFonts w:ascii="Times New Roman" w:hAnsi="Times New Roman" w:cs="Times New Roman"/>
          <w:sz w:val="28"/>
          <w:szCs w:val="28"/>
        </w:rPr>
      </w:pPr>
    </w:p>
    <w:sectPr w:rsidR="00B62160" w:rsidRPr="0008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84105"/>
    <w:rsid w:val="003D5E81"/>
    <w:rsid w:val="005A3F55"/>
    <w:rsid w:val="00B62160"/>
    <w:rsid w:val="00C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3C1A"/>
  <w15:chartTrackingRefBased/>
  <w15:docId w15:val="{EE447290-B4AB-4734-92AD-5790889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Кирсанова</dc:creator>
  <cp:keywords/>
  <dc:description/>
  <cp:lastModifiedBy>Светлана Кирсанова</cp:lastModifiedBy>
  <cp:revision>4</cp:revision>
  <dcterms:created xsi:type="dcterms:W3CDTF">2020-05-18T06:15:00Z</dcterms:created>
  <dcterms:modified xsi:type="dcterms:W3CDTF">2020-05-18T08:49:00Z</dcterms:modified>
</cp:coreProperties>
</file>